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9C" w:rsidRPr="00C0639C" w:rsidRDefault="00C0639C" w:rsidP="00C0639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639C">
        <w:rPr>
          <w:rFonts w:ascii="Times New Roman" w:hAnsi="Times New Roman" w:cs="Times New Roman"/>
          <w:b/>
          <w:sz w:val="24"/>
          <w:szCs w:val="24"/>
          <w:lang w:val="uk-UA"/>
        </w:rPr>
        <w:t>Тестові завдання з географії 7 клас з теми «Тихий океан)</w:t>
      </w:r>
    </w:p>
    <w:p w:rsidR="00C0639C" w:rsidRPr="00C0639C" w:rsidRDefault="00C0639C" w:rsidP="00C0639C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Хто вперше з європейців дав назву Тихому океанові</w:t>
      </w:r>
    </w:p>
    <w:p w:rsidR="00C0639C" w:rsidRPr="00C0639C" w:rsidRDefault="00C0639C" w:rsidP="00C063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а) </w:t>
      </w:r>
      <w:proofErr w:type="spellStart"/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Бальбао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б) Колумб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в) Магеллан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г) </w:t>
      </w:r>
      <w:proofErr w:type="spellStart"/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Дрейк</w:t>
      </w:r>
      <w:proofErr w:type="spellEnd"/>
    </w:p>
    <w:p w:rsidR="00C0639C" w:rsidRPr="00C0639C" w:rsidRDefault="00C0639C" w:rsidP="00C0639C">
      <w:pPr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2.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Із переліку вибрати лише теплі течії Тихого океану</w:t>
      </w:r>
      <w:bookmarkStart w:id="0" w:name="_GoBack"/>
      <w:bookmarkEnd w:id="0"/>
    </w:p>
    <w:p w:rsidR="00C0639C" w:rsidRPr="00C0639C" w:rsidRDefault="00C0639C" w:rsidP="00C063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а) </w:t>
      </w:r>
      <w:proofErr w:type="spellStart"/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Куросіо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б) Перуанська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в) Каліфорнійська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г) Південна Пасатна</w:t>
      </w:r>
    </w:p>
    <w:p w:rsidR="00C0639C" w:rsidRPr="00C0639C" w:rsidRDefault="00C0639C" w:rsidP="00C063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д) </w:t>
      </w:r>
      <w:proofErr w:type="spellStart"/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Аляскінська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е) Течія Західних вітрів</w:t>
      </w:r>
    </w:p>
    <w:p w:rsidR="00C0639C" w:rsidRPr="00C0639C" w:rsidRDefault="00C0639C" w:rsidP="00C0639C">
      <w:pPr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3.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В межах якої літосферної плити знаходиться Тихий океан</w:t>
      </w:r>
    </w:p>
    <w:p w:rsidR="00C0639C" w:rsidRPr="00C0639C" w:rsidRDefault="00C0639C" w:rsidP="00C063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а) Північноамериканська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б) Тихоокеанська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в) </w:t>
      </w:r>
      <w:proofErr w:type="spellStart"/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Індо-Австралійська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г) Аравійська</w:t>
      </w:r>
    </w:p>
    <w:p w:rsidR="00C0639C" w:rsidRPr="00C0639C" w:rsidRDefault="00C0639C" w:rsidP="00C0639C">
      <w:pPr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4.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Який кліматичний пояс відсутній у Тихому океані</w:t>
      </w:r>
    </w:p>
    <w:p w:rsidR="00C0639C" w:rsidRPr="00C0639C" w:rsidRDefault="00C0639C" w:rsidP="00C063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а) Помірний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б) Арктичний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в) Субтропічний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г) Тропічний</w:t>
      </w:r>
    </w:p>
    <w:p w:rsidR="00C0639C" w:rsidRPr="00C0639C" w:rsidRDefault="00C0639C" w:rsidP="00C0639C">
      <w:pPr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5.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Вибрати з перерахованих острова вулканічного походження</w:t>
      </w:r>
    </w:p>
    <w:p w:rsidR="00C0639C" w:rsidRPr="00C0639C" w:rsidRDefault="00C0639C" w:rsidP="00C063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а) Гавайські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б) Нова Зеландія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в) Маршалові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г) Самоа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д) Курильські</w:t>
      </w:r>
    </w:p>
    <w:p w:rsidR="00C0639C" w:rsidRPr="00C0639C" w:rsidRDefault="00C0639C" w:rsidP="00C0639C">
      <w:pPr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6.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Пануючі вітри </w:t>
      </w:r>
      <w:proofErr w:type="spellStart"/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приекваторіальних</w:t>
      </w:r>
      <w:proofErr w:type="spellEnd"/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широтах Тихого океану</w:t>
      </w:r>
    </w:p>
    <w:p w:rsidR="00C0639C" w:rsidRPr="00C0639C" w:rsidRDefault="00C0639C" w:rsidP="00C063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а) Стокові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б) Пасати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в) Мусони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г) Західні вітри</w:t>
      </w:r>
    </w:p>
    <w:p w:rsidR="00C0639C" w:rsidRPr="00C0639C" w:rsidRDefault="00C0639C" w:rsidP="00C0639C">
      <w:pPr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7.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Тихий океан не омиває береги материка</w:t>
      </w:r>
    </w:p>
    <w:p w:rsidR="00C0639C" w:rsidRPr="00C0639C" w:rsidRDefault="00C0639C" w:rsidP="00C063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а) Австралії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б) Південної Америки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в) Антарктиди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г) Африки</w:t>
      </w:r>
    </w:p>
    <w:p w:rsidR="00C0639C" w:rsidRPr="00C0639C" w:rsidRDefault="00C0639C" w:rsidP="00C0639C">
      <w:pPr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8.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Атоли </w:t>
      </w:r>
      <w:proofErr w:type="spellStart"/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-це</w:t>
      </w:r>
      <w:proofErr w:type="spellEnd"/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C0639C" w:rsidRPr="00C0639C" w:rsidRDefault="00C0639C" w:rsidP="00C063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а) Вулканічні острови Тихого океану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б) Коралові острови на згаслих вулканах</w:t>
      </w:r>
    </w:p>
    <w:p w:rsidR="00C0639C" w:rsidRPr="00C0639C" w:rsidRDefault="00C0639C" w:rsidP="00C063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в) Материкові острови Тихого океану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г) Коралові рифи</w:t>
      </w:r>
    </w:p>
    <w:p w:rsidR="00C0639C" w:rsidRPr="00C0639C" w:rsidRDefault="00C0639C" w:rsidP="00C0639C">
      <w:pPr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9.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Яка природна особливість не характерна для Тихого океану</w:t>
      </w:r>
    </w:p>
    <w:p w:rsidR="00C0639C" w:rsidRPr="00C0639C" w:rsidRDefault="00C0639C" w:rsidP="00C063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а) Великі простори вкриті кригою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б) Різноманітний органічний світ</w:t>
      </w:r>
    </w:p>
    <w:p w:rsidR="00C0639C" w:rsidRPr="00C0639C" w:rsidRDefault="00C0639C" w:rsidP="00C063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в) Величезний запас тепла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г) Часті рухи земної кори</w:t>
      </w:r>
    </w:p>
    <w:p w:rsidR="00C0639C" w:rsidRPr="00C0639C" w:rsidRDefault="00C0639C" w:rsidP="00C0639C">
      <w:pPr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10.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Виберіть найбільше море в Тихому океані</w:t>
      </w:r>
    </w:p>
    <w:p w:rsidR="00C0639C" w:rsidRPr="00C0639C" w:rsidRDefault="00C0639C" w:rsidP="00C063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а) Аравійське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б) Філіппінське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в) Берингове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г) Південно-Китайське</w:t>
      </w:r>
    </w:p>
    <w:p w:rsidR="00C0639C" w:rsidRPr="00C0639C" w:rsidRDefault="00C0639C" w:rsidP="00C0639C">
      <w:pPr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11.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Північна межа Тихого океану проходить через протоку</w:t>
      </w:r>
    </w:p>
    <w:p w:rsidR="00C0639C" w:rsidRPr="00C0639C" w:rsidRDefault="00C0639C" w:rsidP="00C063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а) Гібралтарську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б) Босфор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в) </w:t>
      </w:r>
      <w:proofErr w:type="spellStart"/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Беренгову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г) Дар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д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анелли</w:t>
      </w:r>
    </w:p>
    <w:p w:rsidR="00C0639C" w:rsidRPr="00C0639C" w:rsidRDefault="00C0639C" w:rsidP="00C0639C">
      <w:pPr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12.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Виберіть причину,що призводить до загострення екологічних проблем Тихого океану</w:t>
      </w:r>
    </w:p>
    <w:p w:rsidR="00C0639C" w:rsidRPr="00C0639C" w:rsidRDefault="00C0639C" w:rsidP="00C063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а) Активне господарські освоєння акваторії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океану</w:t>
      </w:r>
    </w:p>
    <w:p w:rsidR="00C0639C" w:rsidRPr="00C0639C" w:rsidRDefault="00C0639C" w:rsidP="00C063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б) Великі розміри океану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в) Наявність на шельфі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мінеральну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>сировинних ресурсів</w:t>
      </w:r>
    </w:p>
    <w:p w:rsidR="00960B2B" w:rsidRPr="00C0639C" w:rsidRDefault="00C0639C" w:rsidP="00C0639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63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г) Значні відмінності клімату</w:t>
      </w:r>
    </w:p>
    <w:sectPr w:rsidR="00960B2B" w:rsidRPr="00C0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0633"/>
    <w:multiLevelType w:val="hybridMultilevel"/>
    <w:tmpl w:val="660E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E4"/>
    <w:rsid w:val="00253EE4"/>
    <w:rsid w:val="00960B2B"/>
    <w:rsid w:val="00C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2020-04-24T09:56:00Z</dcterms:created>
  <dcterms:modified xsi:type="dcterms:W3CDTF">2020-04-24T10:02:00Z</dcterms:modified>
</cp:coreProperties>
</file>